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5CC2F83A" w:rsidR="00800EB5" w:rsidRPr="00350966" w:rsidRDefault="00684A2E">
            <w:pPr>
              <w:rPr>
                <w:rFonts w:ascii="Comic Sans MS" w:hAnsi="Comic Sans MS"/>
              </w:rPr>
            </w:pPr>
            <w:r>
              <w:rPr>
                <w:rFonts w:ascii="Comic Sans MS" w:hAnsi="Comic Sans MS"/>
              </w:rPr>
              <w:t>Abi Ajibola: 9</w:t>
            </w:r>
            <w:r w:rsidR="008D6F31">
              <w:rPr>
                <w:rFonts w:ascii="Comic Sans MS" w:hAnsi="Comic Sans MS"/>
              </w:rPr>
              <w:t>:30 – 10:00am</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424A0FDF" w:rsidR="00800EB5" w:rsidRPr="00350966" w:rsidRDefault="00684A2E">
            <w:pPr>
              <w:rPr>
                <w:rFonts w:ascii="Comic Sans MS" w:hAnsi="Comic Sans MS"/>
              </w:rPr>
            </w:pPr>
            <w:r>
              <w:rPr>
                <w:rFonts w:ascii="Comic Sans MS" w:hAnsi="Comic Sans MS"/>
              </w:rPr>
              <w:t>22/06/2023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51009C" w:rsidR="00800EB5" w:rsidRPr="00350966" w:rsidRDefault="00684A2E">
            <w:pPr>
              <w:rPr>
                <w:rFonts w:ascii="Comic Sans MS" w:hAnsi="Comic Sans MS"/>
              </w:rPr>
            </w:pPr>
            <w:r>
              <w:rPr>
                <w:rFonts w:ascii="Comic Sans MS" w:hAnsi="Comic Sans MS"/>
              </w:rPr>
              <w:t>End of year catch-up</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39EDA8BD" w:rsidR="00800EB5" w:rsidRPr="00350966" w:rsidRDefault="008D6F31">
            <w:pPr>
              <w:rPr>
                <w:rFonts w:ascii="Comic Sans MS" w:hAnsi="Comic Sans MS"/>
              </w:rPr>
            </w:pPr>
            <w:r>
              <w:rPr>
                <w:rFonts w:ascii="Comic Sans MS" w:hAnsi="Comic Sans MS"/>
              </w:rPr>
              <w:t>Computing with David</w:t>
            </w:r>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51C9C04A" w14:textId="79B4EB22" w:rsidR="00CD4047" w:rsidRPr="00B50D23" w:rsidRDefault="00B50D23">
            <w:pPr>
              <w:rPr>
                <w:rFonts w:ascii="Comic Sans MS" w:hAnsi="Comic Sans MS"/>
                <w:iCs/>
              </w:rPr>
            </w:pPr>
            <w:r>
              <w:rPr>
                <w:rFonts w:ascii="Comic Sans MS" w:hAnsi="Comic Sans MS"/>
                <w:iCs/>
              </w:rPr>
              <w:t>The purpose of the visit was to catch-up before the year ends in the 2023 session.</w:t>
            </w:r>
          </w:p>
          <w:p w14:paraId="6966491A" w14:textId="140F6328" w:rsidR="00CD4047" w:rsidRDefault="00CD4047">
            <w:pPr>
              <w:rPr>
                <w:rFonts w:ascii="Comic Sans MS" w:hAnsi="Comic Sans MS"/>
                <w:i/>
              </w:rPr>
            </w:pP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2ACEAC91" w14:textId="3F3E141B" w:rsidR="00CD4047" w:rsidRPr="00B50D23" w:rsidRDefault="00B50D23">
            <w:pPr>
              <w:rPr>
                <w:rFonts w:ascii="Comic Sans MS" w:hAnsi="Comic Sans MS"/>
                <w:iCs/>
              </w:rPr>
            </w:pPr>
            <w:r>
              <w:rPr>
                <w:rFonts w:ascii="Comic Sans MS" w:hAnsi="Comic Sans MS"/>
                <w:iCs/>
              </w:rPr>
              <w:t>Monitoring the term-plan. There was feedback in October that some things in the curriculum were not relevant. David is looking at the curriculum and amending so that they are doing things that are relevant to the pupils. In year 5 they developed games using Scratch. Year 6 they did a new coding unit using Scratch and created movies and developed websites. Year 4 are creating podcasts and producing things generally.</w:t>
            </w:r>
          </w:p>
          <w:p w14:paraId="1CD5760B" w14:textId="441E4303" w:rsidR="00CD4047" w:rsidRDefault="00CD4047">
            <w:pPr>
              <w:rPr>
                <w:rFonts w:ascii="Comic Sans MS" w:hAnsi="Comic Sans MS"/>
                <w:i/>
              </w:rPr>
            </w:pPr>
          </w:p>
          <w:p w14:paraId="57FD9AB6" w14:textId="3725230A" w:rsidR="00CD4047" w:rsidRDefault="00CD4047">
            <w:pPr>
              <w:rPr>
                <w:rFonts w:ascii="Comic Sans MS" w:hAnsi="Comic Sans MS"/>
                <w:i/>
              </w:rPr>
            </w:pP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18D46B9E" w14:textId="70715E67" w:rsidR="00CD4047" w:rsidRPr="002C62CA" w:rsidRDefault="002C62CA">
            <w:pPr>
              <w:rPr>
                <w:rFonts w:ascii="Comic Sans MS" w:hAnsi="Comic Sans MS"/>
                <w:iCs/>
              </w:rPr>
            </w:pPr>
            <w:r>
              <w:rPr>
                <w:rFonts w:ascii="Comic Sans MS" w:hAnsi="Comic Sans MS"/>
                <w:iCs/>
              </w:rPr>
              <w:t>Plan to invite a technical person on the session so they can see that being in IT is more than being a YouTuber</w:t>
            </w:r>
            <w:r w:rsidR="004D51E4">
              <w:rPr>
                <w:rFonts w:ascii="Comic Sans MS" w:hAnsi="Comic Sans MS"/>
                <w:iCs/>
              </w:rPr>
              <w:t xml:space="preserve">. I love what they are doing. Trialling the new curriculum. Year </w:t>
            </w:r>
            <w:r w:rsidR="000A7274">
              <w:rPr>
                <w:rFonts w:ascii="Comic Sans MS" w:hAnsi="Comic Sans MS"/>
                <w:iCs/>
              </w:rPr>
              <w:t>3 is currently working on database. David is interested</w:t>
            </w:r>
            <w:r w:rsidR="00C7048F">
              <w:rPr>
                <w:rFonts w:ascii="Comic Sans MS" w:hAnsi="Comic Sans MS"/>
                <w:iCs/>
              </w:rPr>
              <w:t xml:space="preserve"> in teaching children on how things actually work. Don’t over do things. Condense the unit – introduce system networking to year 4</w:t>
            </w:r>
          </w:p>
          <w:p w14:paraId="0877177E" w14:textId="720AAF2A" w:rsidR="00CD4047" w:rsidRPr="00C7048F" w:rsidRDefault="00C7048F">
            <w:pPr>
              <w:rPr>
                <w:rFonts w:ascii="Comic Sans MS" w:hAnsi="Comic Sans MS"/>
                <w:iCs/>
              </w:rPr>
            </w:pPr>
            <w:r>
              <w:rPr>
                <w:rFonts w:ascii="Comic Sans MS" w:hAnsi="Comic Sans MS"/>
                <w:iCs/>
              </w:rPr>
              <w:t>Also learnt they had a session with the music teacher and it worked really well.</w:t>
            </w:r>
          </w:p>
          <w:p w14:paraId="61FB43F8" w14:textId="7F6B7168" w:rsidR="00CD4047" w:rsidRDefault="00CD4047">
            <w:pPr>
              <w:rPr>
                <w:rFonts w:ascii="Comic Sans MS" w:hAnsi="Comic Sans MS"/>
                <w:i/>
              </w:rPr>
            </w:pPr>
          </w:p>
          <w:p w14:paraId="57EAADB2" w14:textId="77777777" w:rsidR="00CD4047" w:rsidRPr="002C62CA" w:rsidRDefault="00CD4047">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t>Idea for future visits</w:t>
            </w:r>
          </w:p>
          <w:p w14:paraId="34798EC2" w14:textId="71CE07B1" w:rsidR="00CD4047" w:rsidRPr="001E0C49" w:rsidRDefault="001E0C49">
            <w:pPr>
              <w:rPr>
                <w:rFonts w:ascii="Comic Sans MS" w:hAnsi="Comic Sans MS"/>
                <w:iCs/>
              </w:rPr>
            </w:pPr>
            <w:r>
              <w:rPr>
                <w:rFonts w:ascii="Comic Sans MS" w:hAnsi="Comic Sans MS"/>
                <w:iCs/>
              </w:rPr>
              <w:t>Not on this occassion</w:t>
            </w: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t>Any other comments</w:t>
            </w:r>
          </w:p>
          <w:p w14:paraId="4BD3681B" w14:textId="3FADCA1C" w:rsidR="00CD4047" w:rsidRDefault="00C7048F" w:rsidP="00D502A0">
            <w:pPr>
              <w:rPr>
                <w:rFonts w:ascii="Comic Sans MS" w:hAnsi="Comic Sans MS"/>
              </w:rPr>
            </w:pPr>
            <w:r>
              <w:rPr>
                <w:rFonts w:ascii="Comic Sans MS" w:hAnsi="Comic Sans MS"/>
              </w:rPr>
              <w:t xml:space="preserve">Get rid of discreet lessons on internet safety but weave into the curriculum. Murray is introducing </w:t>
            </w:r>
            <w:r w:rsidR="00D74829">
              <w:rPr>
                <w:rFonts w:ascii="Comic Sans MS" w:hAnsi="Comic Sans MS"/>
              </w:rPr>
              <w:t>them</w:t>
            </w:r>
            <w:r>
              <w:rPr>
                <w:rFonts w:ascii="Comic Sans MS" w:hAnsi="Comic Sans MS"/>
              </w:rPr>
              <w:t xml:space="preserve"> into a competition</w:t>
            </w: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46272"/>
    <w:rsid w:val="000A7274"/>
    <w:rsid w:val="00100AC7"/>
    <w:rsid w:val="001E0C49"/>
    <w:rsid w:val="002A4C46"/>
    <w:rsid w:val="002C62CA"/>
    <w:rsid w:val="00311103"/>
    <w:rsid w:val="00350966"/>
    <w:rsid w:val="003A424C"/>
    <w:rsid w:val="004A6ABF"/>
    <w:rsid w:val="004D51E4"/>
    <w:rsid w:val="00542F20"/>
    <w:rsid w:val="00574A7B"/>
    <w:rsid w:val="00684A2E"/>
    <w:rsid w:val="006937FD"/>
    <w:rsid w:val="007C7A8B"/>
    <w:rsid w:val="00800EB5"/>
    <w:rsid w:val="00876052"/>
    <w:rsid w:val="008D6F31"/>
    <w:rsid w:val="00A01546"/>
    <w:rsid w:val="00AD2A72"/>
    <w:rsid w:val="00B50D23"/>
    <w:rsid w:val="00C15986"/>
    <w:rsid w:val="00C7048F"/>
    <w:rsid w:val="00C86E26"/>
    <w:rsid w:val="00CD4047"/>
    <w:rsid w:val="00D502A0"/>
    <w:rsid w:val="00D74829"/>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2015-03-12T20:57:00Z</cp:lastPrinted>
  <dcterms:created xsi:type="dcterms:W3CDTF">2023-07-03T19:41:00Z</dcterms:created>
  <dcterms:modified xsi:type="dcterms:W3CDTF">2023-07-03T19:41:00Z</dcterms:modified>
</cp:coreProperties>
</file>